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641E9">
        <w:rPr>
          <w:sz w:val="20"/>
          <w:szCs w:val="20"/>
        </w:rPr>
        <w:t>1</w:t>
      </w:r>
      <w:r w:rsidR="00B62357">
        <w:rPr>
          <w:sz w:val="20"/>
          <w:szCs w:val="20"/>
        </w:rPr>
        <w:t>8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7641E9">
        <w:rPr>
          <w:b/>
          <w:sz w:val="32"/>
          <w:szCs w:val="32"/>
        </w:rPr>
        <w:t>1</w:t>
      </w:r>
      <w:r w:rsidR="00B6235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3216DA" w:rsidP="00BB1951">
            <w:pPr>
              <w:rPr>
                <w:sz w:val="18"/>
                <w:szCs w:val="18"/>
              </w:rPr>
            </w:pPr>
            <w:r w:rsidRPr="003216DA">
              <w:rPr>
                <w:sz w:val="18"/>
                <w:szCs w:val="18"/>
              </w:rPr>
              <w:t>VENLAFAKSIN 75 MG KAPSUL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767EF" w:rsidRPr="003D6F51" w:rsidRDefault="003216DA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Pr="00773B44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r>
        <w:rPr>
          <w:sz w:val="20"/>
          <w:szCs w:val="20"/>
        </w:rPr>
        <w:t>Hizm.Müdürü</w:t>
      </w:r>
      <w:proofErr w:type="spellEnd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BELİRTİNİZ……</w:t>
      </w:r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7641E9">
      <w:pPr>
        <w:pStyle w:val="stbilgi"/>
        <w:jc w:val="center"/>
        <w:rPr>
          <w:b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62357">
        <w:rPr>
          <w:sz w:val="20"/>
          <w:szCs w:val="20"/>
        </w:rPr>
        <w:t>18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B6235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3216DA" w:rsidP="001C6422">
            <w:pPr>
              <w:rPr>
                <w:sz w:val="18"/>
                <w:szCs w:val="18"/>
              </w:rPr>
            </w:pPr>
            <w:r w:rsidRPr="003216DA">
              <w:rPr>
                <w:sz w:val="18"/>
                <w:szCs w:val="18"/>
              </w:rPr>
              <w:t>ZOLEDRONIK ASIT 5 MG FLAKON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3216DA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B62357">
        <w:rPr>
          <w:sz w:val="20"/>
          <w:szCs w:val="20"/>
        </w:rPr>
        <w:t>8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B62357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3216DA" w:rsidP="001C6422">
            <w:pPr>
              <w:rPr>
                <w:sz w:val="18"/>
                <w:szCs w:val="18"/>
              </w:rPr>
            </w:pPr>
            <w:r w:rsidRPr="003216DA">
              <w:rPr>
                <w:sz w:val="18"/>
                <w:szCs w:val="18"/>
              </w:rPr>
              <w:t>TRITICUM VULGARE SULU EKSTRESI %5 KREM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3216DA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Pr="003D6F51" w:rsidRDefault="00F804C4" w:rsidP="00F804C4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F804C4" w:rsidRPr="003D6F51" w:rsidRDefault="00F804C4" w:rsidP="00F804C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F804C4" w:rsidRPr="003D6F51" w:rsidRDefault="00F804C4" w:rsidP="00F804C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F804C4" w:rsidRPr="003D6F51" w:rsidRDefault="00F804C4" w:rsidP="00F804C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F804C4" w:rsidRPr="003D6F51" w:rsidRDefault="00F804C4" w:rsidP="00F804C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F804C4" w:rsidRPr="003D6F51" w:rsidRDefault="00F804C4" w:rsidP="00F804C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B62357">
        <w:rPr>
          <w:sz w:val="20"/>
          <w:szCs w:val="20"/>
        </w:rPr>
        <w:t>8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804C4" w:rsidRPr="003D6F51" w:rsidTr="001E2B09">
        <w:trPr>
          <w:gridAfter w:val="3"/>
          <w:wAfter w:w="3588" w:type="dxa"/>
        </w:trPr>
        <w:tc>
          <w:tcPr>
            <w:tcW w:w="959" w:type="dxa"/>
            <w:hideMark/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F804C4" w:rsidRPr="003D6F51" w:rsidTr="001E2B09">
        <w:tc>
          <w:tcPr>
            <w:tcW w:w="959" w:type="dxa"/>
            <w:hideMark/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04C4" w:rsidRPr="003D6F51" w:rsidTr="001E2B0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04C4" w:rsidRPr="003D6F51" w:rsidRDefault="00F804C4" w:rsidP="001E2B0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804C4" w:rsidRPr="003D6F51" w:rsidRDefault="00F804C4" w:rsidP="001E2B0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804C4" w:rsidRPr="003D6F51" w:rsidRDefault="00F804C4" w:rsidP="00F804C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B62357">
        <w:rPr>
          <w:b/>
          <w:sz w:val="32"/>
          <w:szCs w:val="32"/>
        </w:rPr>
        <w:t>9</w:t>
      </w:r>
      <w:bookmarkStart w:id="0" w:name="_GoBack"/>
      <w:bookmarkEnd w:id="0"/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F804C4" w:rsidRPr="003D6F51" w:rsidRDefault="00F804C4" w:rsidP="00F804C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F804C4" w:rsidRPr="003D6F51" w:rsidRDefault="00F804C4" w:rsidP="00F804C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F804C4" w:rsidRPr="003D6F51" w:rsidRDefault="00F804C4" w:rsidP="00F804C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F804C4" w:rsidRPr="003D6F51" w:rsidRDefault="00F804C4" w:rsidP="00F804C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F804C4" w:rsidRPr="003D6F51" w:rsidTr="001E2B0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F804C4" w:rsidRPr="003D6F51" w:rsidRDefault="00F804C4" w:rsidP="001E2B0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804C4" w:rsidRPr="003D6F51" w:rsidTr="001E2B09">
        <w:trPr>
          <w:trHeight w:val="457"/>
        </w:trPr>
        <w:tc>
          <w:tcPr>
            <w:tcW w:w="296" w:type="pct"/>
            <w:vAlign w:val="center"/>
          </w:tcPr>
          <w:p w:rsidR="00F804C4" w:rsidRPr="003D6F51" w:rsidRDefault="00F804C4" w:rsidP="001E2B0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F804C4" w:rsidRPr="003D6F51" w:rsidRDefault="00F804C4" w:rsidP="001E2B09">
            <w:pPr>
              <w:rPr>
                <w:sz w:val="18"/>
                <w:szCs w:val="18"/>
              </w:rPr>
            </w:pPr>
            <w:r w:rsidRPr="00F804C4">
              <w:rPr>
                <w:sz w:val="18"/>
                <w:szCs w:val="18"/>
              </w:rPr>
              <w:t>PENTOKSIFILIN 100 MG AMPUL</w:t>
            </w:r>
          </w:p>
        </w:tc>
        <w:tc>
          <w:tcPr>
            <w:tcW w:w="555" w:type="pct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804C4" w:rsidRPr="003D6F51" w:rsidRDefault="00F804C4" w:rsidP="001E2B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09" w:type="pct"/>
            <w:vAlign w:val="center"/>
          </w:tcPr>
          <w:p w:rsidR="00F804C4" w:rsidRPr="003D6F51" w:rsidRDefault="00F804C4" w:rsidP="001E2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804C4" w:rsidRPr="003D6F51" w:rsidRDefault="00F804C4" w:rsidP="001E2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04C4" w:rsidRPr="003D6F51" w:rsidTr="001E2B09">
        <w:trPr>
          <w:trHeight w:val="393"/>
        </w:trPr>
        <w:tc>
          <w:tcPr>
            <w:tcW w:w="296" w:type="pct"/>
            <w:vAlign w:val="center"/>
          </w:tcPr>
          <w:p w:rsidR="00F804C4" w:rsidRPr="003D6F51" w:rsidRDefault="00F804C4" w:rsidP="001E2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F804C4" w:rsidRPr="007A398C" w:rsidRDefault="00F804C4" w:rsidP="001E2B09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F804C4" w:rsidRDefault="00F804C4" w:rsidP="001E2B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F804C4" w:rsidRPr="003D6F51" w:rsidRDefault="00F804C4" w:rsidP="001E2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804C4" w:rsidRPr="003D6F51" w:rsidRDefault="00F804C4" w:rsidP="001E2B0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804C4" w:rsidRPr="003D6F51" w:rsidRDefault="00F804C4" w:rsidP="001E2B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804C4" w:rsidRPr="003D6F51" w:rsidRDefault="00F804C4" w:rsidP="00F804C4">
      <w:pPr>
        <w:rPr>
          <w:b/>
          <w:bCs/>
          <w:i/>
          <w:iCs/>
          <w:sz w:val="20"/>
          <w:szCs w:val="20"/>
        </w:rPr>
      </w:pPr>
    </w:p>
    <w:p w:rsidR="00F804C4" w:rsidRPr="00773B44" w:rsidRDefault="00F804C4" w:rsidP="00F804C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F804C4" w:rsidRPr="00773B44" w:rsidRDefault="00F804C4" w:rsidP="00F804C4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F804C4" w:rsidRPr="003D6F51" w:rsidRDefault="00F804C4" w:rsidP="00F804C4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F804C4" w:rsidRPr="00D66050" w:rsidRDefault="00F804C4" w:rsidP="00F804C4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Default="00F804C4" w:rsidP="00F804C4">
      <w:pPr>
        <w:rPr>
          <w:color w:val="FF0000"/>
        </w:rPr>
      </w:pPr>
    </w:p>
    <w:p w:rsidR="00F804C4" w:rsidRDefault="00F804C4" w:rsidP="009767EF">
      <w:pPr>
        <w:rPr>
          <w:color w:val="FF0000"/>
        </w:rPr>
      </w:pPr>
    </w:p>
    <w:sectPr w:rsidR="00F804C4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216DA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2357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804C4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37CA3-1D17-4DF3-88C8-8F43C260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447</cp:revision>
  <dcterms:created xsi:type="dcterms:W3CDTF">2023-10-27T07:20:00Z</dcterms:created>
  <dcterms:modified xsi:type="dcterms:W3CDTF">2025-03-18T11:39:00Z</dcterms:modified>
</cp:coreProperties>
</file>